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AC" w:rsidRDefault="002449AC" w:rsidP="00244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akademicki 2019/2020</w:t>
      </w:r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Głos Koszaliński o sukcesach studentki PWSZ - GK 2.09.2020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Koszalińskie uczelnie kuszą przyszłych studentów ofertą - GK - 7.07.2020</w:t>
        </w:r>
      </w:hyperlink>
      <w:r w:rsidRPr="0024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history="1">
        <w:r w:rsidRPr="002449AC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pl-PL"/>
          </w:rPr>
          <w:t>https://gk24.pl/uczelnie-z-koszalina-kusza-przyszlych-studentow-oferta-na-nowy-rok-akademicki/ar/c1-15066208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Proponujemy kierunki z przyszłością - Poradnik maturzysty - maj 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Wirtualne Dni Otwarte PWSZ - 26.05.2020 - gk24.pl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proofErr w:type="spellStart"/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Jan_Kuriata</w:t>
        </w:r>
        <w:proofErr w:type="spellEnd"/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ponownie został Rektorem PWSZ w Koszalinie - GK - 18-19.04.2020r.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Rektor PWSZ: wykładowcy opracowują materiały </w:t>
        </w:r>
        <w:proofErr w:type="spellStart"/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e-learningowe</w:t>
        </w:r>
        <w:proofErr w:type="spellEnd"/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Radio Koszalin - 12.03.2020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Debata "Jak zatrzymać młodych ludzi w rejonie" - TKK Max - 9.03.2020r.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Jak zatrzymać młodych w regionie? Debata w PWSZ w Koszalinie  - gk24.pl - 8.03.2020</w:t>
        </w:r>
      </w:hyperlink>
      <w:r w:rsidRPr="002449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Jak zatrzymać młodych w regionie? Debata w PWSZ w Koszalinie  - GK - 7-8.03.2020 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Debata w PWSZ - Jak </w:t>
        </w:r>
        <w:proofErr w:type="spellStart"/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zatrzymac</w:t>
        </w:r>
        <w:proofErr w:type="spellEnd"/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młodych ludzi w regionie - Radio Koszalin - 6.03.2020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Resort wspiera dydaktyczne inicjatywy - </w:t>
      </w:r>
      <w:hyperlink r:id="rId16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Fakty -14.02.2020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Kolejne pieniądze na rozwój uczelni - Miasto - 14.02.2020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zł dla PWSZ - video - Koszalininfo.pl - 12.02.2020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zł dotacji dla PWSZ - Radio Koszalin - 11.02.2020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dostała milion za wyniki i jakość nauki - Głos Koszaliński - 12.02.2020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współorganizatorem Przedszkolnej Edukacji Przeciwpożarowej - Miasto - 22.11.2019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Kształcą od dekady - Miasto - 22.11.2019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5"/>
            <w:u w:val="single"/>
            <w:lang w:eastAsia="pl-PL"/>
          </w:rPr>
          <w:t>Jubileusz 10-lecia PWSZ w Koszalinie - Głos Koszaliński - 15.11.2019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5"/>
            <w:u w:val="single"/>
            <w:lang w:eastAsia="pl-PL"/>
          </w:rPr>
          <w:t>Jubileusz 10-lecia PWSZ w Koszalinie - ekoszalin.pl - 15.11.2019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Jubileusz 10-lecia PWSZ - Radio Koszalin - 14.11.2019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Jubileusz 10-lecia PWSZ - koszalininfo.pl - 14.11.2019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200 tys. zł na działania promujące zawód pielęgniarki - pielegniarki.info.pl - 24.10.2019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Podpisanie listu intencyjnego w sprawie promowania zawodu pielęgniarki -  gk24.pl z dn. 15.10.2019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Studenci PWSZ w Koszalinie zainaugurowali nowy rok akademicki - Radio Koszalin z dn. 8.10.2019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Nowy rok akademicki PWSZ - Inauguracja na 10-lecie - gk24.pl - 8.10.2019</w:t>
        </w:r>
      </w:hyperlink>
    </w:p>
    <w:p w:rsidR="002449AC" w:rsidRPr="002449AC" w:rsidRDefault="002449AC" w:rsidP="00244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gtFrame="_blank" w:history="1">
        <w:r w:rsidRPr="002449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Studenci PWSZ zainaugurowali nowy rok akademicki - ekoszalin.pl - 8.10.2019</w:t>
        </w:r>
      </w:hyperlink>
    </w:p>
    <w:p w:rsidR="0040686D" w:rsidRDefault="0040686D"/>
    <w:sectPr w:rsidR="0040686D" w:rsidSect="0040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2765"/>
    <w:multiLevelType w:val="multilevel"/>
    <w:tmpl w:val="7BAE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449AC"/>
    <w:rsid w:val="000D48DD"/>
    <w:rsid w:val="002449AC"/>
    <w:rsid w:val="0040686D"/>
    <w:rsid w:val="004D42E8"/>
    <w:rsid w:val="00707655"/>
    <w:rsid w:val="00BB4B53"/>
    <w:rsid w:val="00DE366B"/>
    <w:rsid w:val="00E84554"/>
    <w:rsid w:val="00F357A2"/>
    <w:rsid w:val="00F4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-koszalin.pl/pliki/skan_Przew.%20maturzysty_2020.jpg" TargetMode="External"/><Relationship Id="rId13" Type="http://schemas.openxmlformats.org/officeDocument/2006/relationships/hyperlink" Target="https://gk24.pl/jak-zatrzymac-mlodych-w-regionie-debata-w-panstwowej-wyzszej-szkole-zawodowej-w-koszalinie-zdjecia-wideo/ar/c1-14844276" TargetMode="External"/><Relationship Id="rId18" Type="http://schemas.openxmlformats.org/officeDocument/2006/relationships/hyperlink" Target="https://www.youtube.com/watch?v=qUpyMqOEQyA&amp;t=11s" TargetMode="External"/><Relationship Id="rId26" Type="http://schemas.openxmlformats.org/officeDocument/2006/relationships/hyperlink" Target="https://koszalininfo.pl/10-lecie-pwsz-w-koszalinie-fot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wsz-koszalin.pl/pliki/Skan_przedszkolaki_stra%C5%BCacy_Miasto_22.11.2019.jpg" TargetMode="External"/><Relationship Id="rId7" Type="http://schemas.openxmlformats.org/officeDocument/2006/relationships/hyperlink" Target="https://gk24.pl/uczelnie-z-koszalina-kusza-przyszlych-studentow-oferta-na-nowy-rok-akademicki/ar/c1-15066208" TargetMode="External"/><Relationship Id="rId12" Type="http://schemas.openxmlformats.org/officeDocument/2006/relationships/hyperlink" Target="https://www.youtube.com/watch?v=zRHu9FEzTBA" TargetMode="External"/><Relationship Id="rId17" Type="http://schemas.openxmlformats.org/officeDocument/2006/relationships/hyperlink" Target="http://www.pwsz-koszalin.pl/pliki/skan_DID.2020_Miasto_14.02.2020.jpg" TargetMode="External"/><Relationship Id="rId25" Type="http://schemas.openxmlformats.org/officeDocument/2006/relationships/hyperlink" Target="http://www.prk24.pl/45325389/panstwowa-wyzsza-szkola-zawodowa-w-koszalinie-swietuje-swoje-dziesieciolecie?fbclid=IwAR1SuAZO0LpbPUErIWRP9CjX6KV7FduhjCeuP6ldRkiQ-aF9G2DLlTBdTM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wsz-koszalin.pl/pliki/skan_DID.2020_Fakty_17.02.2020.jpg" TargetMode="External"/><Relationship Id="rId20" Type="http://schemas.openxmlformats.org/officeDocument/2006/relationships/hyperlink" Target="http://www.pwsz-koszalin.pl/pliki/skan_DID.2020_GK_12.02.2020.jpg" TargetMode="External"/><Relationship Id="rId29" Type="http://schemas.openxmlformats.org/officeDocument/2006/relationships/hyperlink" Target="http://prk24.pl/44745525/studenci-panstwowej-wyzszej-szkoly-zawodowej-w-koszalinie-zainaugurowali-nowy-rok-akademicki-zdjec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wsz-koszalin.pl/pliki/skan_nabor.2020_GK_7.07.2020.jpg" TargetMode="External"/><Relationship Id="rId11" Type="http://schemas.openxmlformats.org/officeDocument/2006/relationships/hyperlink" Target="http://prk24.pl/47094741/rektor-pwsz-w-koszalinie-wykladowcy-opracowuja-materialy-elearningowe?fbclid=IwAR2Uot5Kaz6K0OYfKcPiTuwX1yx5f3BU6_uHMisS5nQJSY-0-7HsKZH7LMk" TargetMode="External"/><Relationship Id="rId24" Type="http://schemas.openxmlformats.org/officeDocument/2006/relationships/hyperlink" Target="https://ekoszalin.pl/artykul/20579-Uroczyste-obchody-Jubileuszu-10-lecia-PWSZ-w-Koszalinie?fbclid=IwAR08CWEpNxyCVlEp4gwERoQJBDJmlnkNgca299trj7LQy1A96U5kOAkbhR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k24.pl/medalowo-i-rekordowo-w-katowicach-sukcesy-koszalinianki/ar/c2-15155608" TargetMode="External"/><Relationship Id="rId15" Type="http://schemas.openxmlformats.org/officeDocument/2006/relationships/hyperlink" Target="http://prk24.pl/47007749/jak-zatrzymac-mlodych-ludzi-w-naszym-regionie-debata-w-panstwowej-wyzszej-szkole-zawodowej-w-koszalinie?fbclid=IwAR3V8erboJrSrU_4UMNfHCICqZoy6EGZ-BrriAZOeCMYVdUATF2TGxAhkBw" TargetMode="External"/><Relationship Id="rId23" Type="http://schemas.openxmlformats.org/officeDocument/2006/relationships/hyperlink" Target="http://www.pwsz-koszalin.pl/pliki/skan_GK_Jubileusz_10-lecie_15.11.2019.jpg" TargetMode="External"/><Relationship Id="rId28" Type="http://schemas.openxmlformats.org/officeDocument/2006/relationships/hyperlink" Target="https://gk24.pl/brakuje-pielegniarek-instytucje-z-regionu-beda-promowac-zawod/ar/c14-14505459?fbclid=IwAR1lZGSVl_yYUdQeV7I72-TUweFFx-4cZXMPsAenMVpN9ETYLLusqSv4H0s" TargetMode="External"/><Relationship Id="rId10" Type="http://schemas.openxmlformats.org/officeDocument/2006/relationships/hyperlink" Target="http://www.pwsz-koszalin.pl/pliki/skan_GK_Wybory_Rektor_2020.2024.jpg" TargetMode="External"/><Relationship Id="rId19" Type="http://schemas.openxmlformats.org/officeDocument/2006/relationships/hyperlink" Target="http://www.prk24.pl/46597086/milion-zlotych-dotacji-dla-panstwowej-wyzszej-szkoly-zawodowej-w-koszalinie?fbclid=IwAR1tX7BIF2n6ez17_3dtlgZqfg64cIlgh9oJEwaUfzitpVNkhiAcPwUrsJU" TargetMode="External"/><Relationship Id="rId31" Type="http://schemas.openxmlformats.org/officeDocument/2006/relationships/hyperlink" Target="https://ekoszalin.pl/artykul/20394-Studenci-Panstwowej-Wyzszej-Szkoly-Zawodowej-w-Koszalinie-zainaugurowali-nowy-rok-akademic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szalin.naszemiasto.pl/wez-udzial-w-dniach-otwartych-online-panstwowej-wyzszej/ar/c5-7722803" TargetMode="External"/><Relationship Id="rId14" Type="http://schemas.openxmlformats.org/officeDocument/2006/relationships/hyperlink" Target="http://www.pwsz-koszalin.pl/pliki/skan_GK_7-8.03.2020_Debata_Jak_zatrzymac_mlodych.jpg" TargetMode="External"/><Relationship Id="rId22" Type="http://schemas.openxmlformats.org/officeDocument/2006/relationships/hyperlink" Target="http://www.pwsz-koszalin.pl/pliki/skan_Miasto_10lecie_22.11.2019.jpg" TargetMode="External"/><Relationship Id="rId27" Type="http://schemas.openxmlformats.org/officeDocument/2006/relationships/hyperlink" Target="https://www.pielegniarki.info.pl/article/view/id/10376" TargetMode="External"/><Relationship Id="rId30" Type="http://schemas.openxmlformats.org/officeDocument/2006/relationships/hyperlink" Target="https://gk24.pl/nowy-rok-akademicki-pwsz-inauguracja-na-dziesieciolecie-zdjecia/ga/c1-14485175/zd/392290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4711</Characters>
  <Application>Microsoft Office Word</Application>
  <DocSecurity>0</DocSecurity>
  <Lines>39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1</cp:revision>
  <dcterms:created xsi:type="dcterms:W3CDTF">2020-10-07T10:06:00Z</dcterms:created>
  <dcterms:modified xsi:type="dcterms:W3CDTF">2020-10-07T10:06:00Z</dcterms:modified>
</cp:coreProperties>
</file>